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9EC7" w14:textId="77777777" w:rsidR="00AF7017" w:rsidRPr="004A1C08" w:rsidRDefault="00AF7017" w:rsidP="00AF7017">
      <w:pPr>
        <w:spacing w:after="0"/>
        <w:ind w:firstLine="709"/>
        <w:jc w:val="both"/>
        <w:rPr>
          <w:b/>
          <w:bCs/>
          <w:sz w:val="36"/>
          <w:szCs w:val="28"/>
        </w:rPr>
      </w:pPr>
      <w:r w:rsidRPr="004A1C08">
        <w:rPr>
          <w:b/>
          <w:bCs/>
          <w:sz w:val="36"/>
          <w:szCs w:val="28"/>
        </w:rPr>
        <w:t>СЕАНСЫ</w:t>
      </w:r>
    </w:p>
    <w:p w14:paraId="1AEC1C8D" w14:textId="77777777" w:rsidR="00AF7017" w:rsidRDefault="00AF7017" w:rsidP="00AF7017">
      <w:pPr>
        <w:spacing w:after="0"/>
        <w:ind w:firstLine="709"/>
        <w:jc w:val="both"/>
        <w:rPr>
          <w:b/>
          <w:bCs/>
          <w:sz w:val="32"/>
          <w:szCs w:val="24"/>
        </w:rPr>
      </w:pPr>
      <w:r w:rsidRPr="004A1C08">
        <w:rPr>
          <w:b/>
          <w:bCs/>
          <w:sz w:val="32"/>
          <w:szCs w:val="24"/>
        </w:rPr>
        <w:t>Оздоровительное плавание (бассейн 25м) – сеанс 45 минут.</w:t>
      </w:r>
    </w:p>
    <w:p w14:paraId="6F10020B" w14:textId="77777777" w:rsidR="00AF7017" w:rsidRPr="00372E96" w:rsidRDefault="00AF7017" w:rsidP="00AF7017">
      <w:pPr>
        <w:spacing w:after="0"/>
        <w:ind w:firstLine="709"/>
        <w:jc w:val="both"/>
        <w:rPr>
          <w:i/>
          <w:iCs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18"/>
        <w:gridCol w:w="4114"/>
        <w:gridCol w:w="1560"/>
        <w:gridCol w:w="1552"/>
      </w:tblGrid>
      <w:tr w:rsidR="00AF7017" w14:paraId="738AC308" w14:textId="77777777" w:rsidTr="00857DF0">
        <w:tc>
          <w:tcPr>
            <w:tcW w:w="2118" w:type="dxa"/>
          </w:tcPr>
          <w:p w14:paraId="542B625F" w14:textId="77777777" w:rsidR="00AF7017" w:rsidRPr="00372E96" w:rsidRDefault="00AF7017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Дни недели</w:t>
            </w:r>
          </w:p>
        </w:tc>
        <w:tc>
          <w:tcPr>
            <w:tcW w:w="4114" w:type="dxa"/>
          </w:tcPr>
          <w:p w14:paraId="1F69B273" w14:textId="77777777" w:rsidR="00AF7017" w:rsidRPr="00372E96" w:rsidRDefault="00AF7017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Время сеанса (пуск в раздевалку)</w:t>
            </w:r>
          </w:p>
        </w:tc>
        <w:tc>
          <w:tcPr>
            <w:tcW w:w="1560" w:type="dxa"/>
          </w:tcPr>
          <w:p w14:paraId="34EFBABF" w14:textId="77777777" w:rsidR="00AF7017" w:rsidRPr="00372E96" w:rsidRDefault="00AF7017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Стоимость разового посещения</w:t>
            </w:r>
          </w:p>
        </w:tc>
        <w:tc>
          <w:tcPr>
            <w:tcW w:w="1552" w:type="dxa"/>
          </w:tcPr>
          <w:p w14:paraId="6BDC0A79" w14:textId="77777777" w:rsidR="00AF7017" w:rsidRPr="00372E96" w:rsidRDefault="00AF7017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Стоимость 1-го посещения в абонементе</w:t>
            </w:r>
          </w:p>
        </w:tc>
      </w:tr>
      <w:tr w:rsidR="00AF7017" w14:paraId="192967B9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2D690C82" w14:textId="77777777" w:rsidR="00AF7017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</w:t>
            </w:r>
          </w:p>
          <w:p w14:paraId="3211A1C8" w14:textId="77777777" w:rsidR="00AF7017" w:rsidRPr="000C2B20" w:rsidRDefault="00AF7017" w:rsidP="00857DF0">
            <w:pPr>
              <w:rPr>
                <w:sz w:val="24"/>
                <w:szCs w:val="20"/>
              </w:rPr>
            </w:pPr>
          </w:p>
        </w:tc>
        <w:tc>
          <w:tcPr>
            <w:tcW w:w="4114" w:type="dxa"/>
          </w:tcPr>
          <w:p w14:paraId="6978453A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9.45 (4 дор.);</w:t>
            </w:r>
          </w:p>
          <w:p w14:paraId="4604BE87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10.30 (4 дор.);</w:t>
            </w:r>
          </w:p>
          <w:p w14:paraId="3F0E0F91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11.15 (5 дор.);</w:t>
            </w:r>
          </w:p>
          <w:p w14:paraId="1978154E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12.00 (5 дор.);</w:t>
            </w:r>
          </w:p>
          <w:p w14:paraId="2ED60CD5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18.35 (3 дор.);</w:t>
            </w:r>
          </w:p>
          <w:p w14:paraId="64B70365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19.20 (3 дор.);</w:t>
            </w:r>
          </w:p>
          <w:p w14:paraId="5C0A267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20.05 (3 дор.);</w:t>
            </w:r>
          </w:p>
          <w:p w14:paraId="0C73595D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20.50 (2 дор.);</w:t>
            </w:r>
          </w:p>
          <w:p w14:paraId="4037F0FE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21.35 (5 дор.)</w:t>
            </w:r>
          </w:p>
          <w:p w14:paraId="3D25208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60" w:type="dxa"/>
          </w:tcPr>
          <w:p w14:paraId="545ED11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5488093D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01D7579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D48A51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6F2E7C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4FB3C95D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3F40D47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3523D7B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3B172BF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</w:tc>
        <w:tc>
          <w:tcPr>
            <w:tcW w:w="1552" w:type="dxa"/>
          </w:tcPr>
          <w:p w14:paraId="02FEB48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0060FE1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240121D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A7BD8EA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C3D7235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C5335F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5F4B29D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6190EB6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0FA3C78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  <w:tr w:rsidR="00AF7017" w14:paraId="404B82A5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647CDF19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Вторник</w:t>
            </w:r>
          </w:p>
        </w:tc>
        <w:tc>
          <w:tcPr>
            <w:tcW w:w="4114" w:type="dxa"/>
          </w:tcPr>
          <w:p w14:paraId="2587B972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9.45 (4 дор.);</w:t>
            </w:r>
          </w:p>
          <w:p w14:paraId="62E20B73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10.30 (4 дор.);</w:t>
            </w:r>
          </w:p>
          <w:p w14:paraId="14DE2E1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11.15 (5 дор.);</w:t>
            </w:r>
          </w:p>
          <w:p w14:paraId="2A9B171A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12.00 (5 дор.);</w:t>
            </w:r>
          </w:p>
          <w:p w14:paraId="1AD205C2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18.35 (2 дор.);</w:t>
            </w:r>
          </w:p>
          <w:p w14:paraId="063397A1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19.20 (3 дор.);</w:t>
            </w:r>
          </w:p>
          <w:p w14:paraId="044CBF27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20.05 (3 дор.);</w:t>
            </w:r>
          </w:p>
          <w:p w14:paraId="0F4DEF79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20.50 (5 дор.);</w:t>
            </w:r>
          </w:p>
          <w:p w14:paraId="3BE8A031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21.35 (5 дор.)</w:t>
            </w:r>
          </w:p>
          <w:p w14:paraId="66564A3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176A3F0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6201C77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94DEFBA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DF2A80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1261A1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4DC3F1F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71269C7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714D9E9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49C97EB0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</w:tc>
        <w:tc>
          <w:tcPr>
            <w:tcW w:w="1552" w:type="dxa"/>
          </w:tcPr>
          <w:p w14:paraId="520E079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7F45398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1DBC4FC0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C4C47A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75658F6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543B7C65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0920130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E8688F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A41905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  <w:tr w:rsidR="00AF7017" w14:paraId="6D5D1409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2BDFC564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Среда</w:t>
            </w:r>
          </w:p>
        </w:tc>
        <w:tc>
          <w:tcPr>
            <w:tcW w:w="4114" w:type="dxa"/>
          </w:tcPr>
          <w:p w14:paraId="42A451D0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9.45 (4 дор.);</w:t>
            </w:r>
          </w:p>
          <w:p w14:paraId="34E37327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10.30 (4 дор.);</w:t>
            </w:r>
          </w:p>
          <w:p w14:paraId="14C569CD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11.15 (5 дор.);</w:t>
            </w:r>
          </w:p>
          <w:p w14:paraId="74788DA6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12.00 (5 дор.);</w:t>
            </w:r>
          </w:p>
          <w:p w14:paraId="4FDF11A4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18.35 (2 дор.);</w:t>
            </w:r>
          </w:p>
          <w:p w14:paraId="3BB48FA1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19.20 (2 дор.);</w:t>
            </w:r>
          </w:p>
          <w:p w14:paraId="18F6DF2B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20.05 (3 дор.);</w:t>
            </w:r>
          </w:p>
          <w:p w14:paraId="51DC39A1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20.50 (5 дор.);</w:t>
            </w:r>
          </w:p>
          <w:p w14:paraId="089BBA7F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21.35 (5 дор.)</w:t>
            </w:r>
          </w:p>
          <w:p w14:paraId="594E47EB" w14:textId="77777777" w:rsidR="00AF7017" w:rsidRPr="007C3818" w:rsidRDefault="00AF7017" w:rsidP="00857DF0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2B29DB8A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FD7F67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B169842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4CDBE6D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B333E7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67F020D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0228A822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6CC6D38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22ADBE36" w14:textId="77777777" w:rsidR="00AF7017" w:rsidRPr="007C3818" w:rsidRDefault="00AF7017" w:rsidP="00857DF0">
            <w:pPr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</w:tc>
        <w:tc>
          <w:tcPr>
            <w:tcW w:w="1552" w:type="dxa"/>
          </w:tcPr>
          <w:p w14:paraId="7E66D1D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498D161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449593A0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394D331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61AE14F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6E67C54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E08752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45827DA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A1C5E5E" w14:textId="77777777" w:rsidR="00AF7017" w:rsidRPr="007C3818" w:rsidRDefault="00AF7017" w:rsidP="00857DF0">
            <w:pPr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  <w:tr w:rsidR="00AF7017" w14:paraId="2835B850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26D69FF2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Четверг</w:t>
            </w:r>
          </w:p>
        </w:tc>
        <w:tc>
          <w:tcPr>
            <w:tcW w:w="4114" w:type="dxa"/>
          </w:tcPr>
          <w:p w14:paraId="12C2D85D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9.45 (4 дор.);</w:t>
            </w:r>
          </w:p>
          <w:p w14:paraId="57F32C45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10.30 (4 дор.);</w:t>
            </w:r>
          </w:p>
          <w:p w14:paraId="26F62DA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11.15 (5 дор.);</w:t>
            </w:r>
          </w:p>
          <w:p w14:paraId="4D4250A9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12.00 (5 дор.);</w:t>
            </w:r>
          </w:p>
          <w:p w14:paraId="041D39F1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18.35 (3 дор.);</w:t>
            </w:r>
          </w:p>
          <w:p w14:paraId="70447E2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19.20 (3 дор.);</w:t>
            </w:r>
          </w:p>
          <w:p w14:paraId="0EA8B9C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20.05 (3 дор.);</w:t>
            </w:r>
          </w:p>
          <w:p w14:paraId="79EC84E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20.50 (2 дор.);</w:t>
            </w:r>
          </w:p>
          <w:p w14:paraId="01B44C52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21.35 (5 дор.)</w:t>
            </w:r>
          </w:p>
          <w:p w14:paraId="7CE09F8E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50560C8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02AED2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59D9032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559DC8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36E3B8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06EF6AAA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29DBB87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6D3FF28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49494F89" w14:textId="77777777" w:rsidR="00AF7017" w:rsidRPr="007C3818" w:rsidRDefault="00AF7017" w:rsidP="00857DF0">
            <w:pPr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</w:tc>
        <w:tc>
          <w:tcPr>
            <w:tcW w:w="1552" w:type="dxa"/>
          </w:tcPr>
          <w:p w14:paraId="1C7D10B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04F6FD1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1257650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3DCC381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E9126D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018D024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99DC37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545FE23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D75B88B" w14:textId="77777777" w:rsidR="00AF7017" w:rsidRPr="007C3818" w:rsidRDefault="00AF7017" w:rsidP="00857DF0">
            <w:pPr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  <w:tr w:rsidR="00AF7017" w14:paraId="2515ED1B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2FECACCE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lastRenderedPageBreak/>
              <w:t>Пятница</w:t>
            </w:r>
          </w:p>
        </w:tc>
        <w:tc>
          <w:tcPr>
            <w:tcW w:w="4114" w:type="dxa"/>
          </w:tcPr>
          <w:p w14:paraId="25AE2936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9.45 (4 дор.);</w:t>
            </w:r>
          </w:p>
          <w:p w14:paraId="256FD64F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10.30 (4 дор.);</w:t>
            </w:r>
          </w:p>
          <w:p w14:paraId="4E7D586F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11.15 (5 дор.);</w:t>
            </w:r>
          </w:p>
          <w:p w14:paraId="39B67BF5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12.00 (5 дор.);</w:t>
            </w:r>
          </w:p>
          <w:p w14:paraId="28BE337B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18.35 (2 дор.);</w:t>
            </w:r>
          </w:p>
          <w:p w14:paraId="23C9C87B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19.20 (3 дор.);</w:t>
            </w:r>
          </w:p>
          <w:p w14:paraId="0F1CE583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20.05 (3 дор.);</w:t>
            </w:r>
          </w:p>
          <w:p w14:paraId="629D895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20.50 (2 дор.);</w:t>
            </w:r>
          </w:p>
          <w:p w14:paraId="50AB862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21.35 (5 дор.)</w:t>
            </w:r>
          </w:p>
          <w:p w14:paraId="5F469069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311EEAD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0A249DD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9C70EA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488F6B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56D246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371AEC3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1EE507E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536CB71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0CB860C5" w14:textId="77777777" w:rsidR="00AF7017" w:rsidRPr="007C3818" w:rsidRDefault="00AF7017" w:rsidP="00857DF0">
            <w:pPr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</w:tc>
        <w:tc>
          <w:tcPr>
            <w:tcW w:w="1552" w:type="dxa"/>
          </w:tcPr>
          <w:p w14:paraId="18652BA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7C476C9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B1DEA65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25B6032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2A4B10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32972E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828E0D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345FC9C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EF8AD1B" w14:textId="77777777" w:rsidR="00AF7017" w:rsidRPr="007C3818" w:rsidRDefault="00AF7017" w:rsidP="00857DF0">
            <w:pPr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  <w:tr w:rsidR="00AF7017" w14:paraId="6EE90B59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5535E7DE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Суббота</w:t>
            </w:r>
          </w:p>
        </w:tc>
        <w:tc>
          <w:tcPr>
            <w:tcW w:w="4114" w:type="dxa"/>
          </w:tcPr>
          <w:p w14:paraId="100D1F4B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12.15 (4 дор.);</w:t>
            </w:r>
          </w:p>
          <w:p w14:paraId="62764C72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13.00 (2 дор.);</w:t>
            </w:r>
          </w:p>
          <w:p w14:paraId="6F5FA733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13.45 (2 дор.);</w:t>
            </w:r>
          </w:p>
          <w:p w14:paraId="439E3E0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15.25 (4 дор.);</w:t>
            </w:r>
          </w:p>
          <w:p w14:paraId="28BF2934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16.10 (4 дор.);</w:t>
            </w:r>
          </w:p>
          <w:p w14:paraId="489C775F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16.55 (3 дор.);</w:t>
            </w:r>
          </w:p>
          <w:p w14:paraId="359C5C4B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17.40 (4 дор.);</w:t>
            </w:r>
          </w:p>
          <w:p w14:paraId="4A8D687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18.35 (4 дор.);</w:t>
            </w:r>
          </w:p>
          <w:p w14:paraId="2DEE4293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19.20 (4 дор.);</w:t>
            </w:r>
          </w:p>
          <w:p w14:paraId="287CDFF7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20.05 (4 дор.);</w:t>
            </w:r>
          </w:p>
          <w:p w14:paraId="59A8C30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20.50 (4 дор.);</w:t>
            </w:r>
          </w:p>
          <w:p w14:paraId="3A4F85AA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21.35 (5 дор.)</w:t>
            </w:r>
          </w:p>
          <w:p w14:paraId="17C7B097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62CE3E8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D42EC83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B781B0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9B1D9A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76F783AD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08383E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067F8B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4FBDE02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424DC15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</w:t>
            </w:r>
          </w:p>
          <w:p w14:paraId="3BFEF9C7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3FC1129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6CF3401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12р.00к..</w:t>
            </w:r>
          </w:p>
        </w:tc>
        <w:tc>
          <w:tcPr>
            <w:tcW w:w="1552" w:type="dxa"/>
          </w:tcPr>
          <w:p w14:paraId="4AEF6BC8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E06AA00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40B4B3BE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6F604F85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CD796CD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5C12F7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6F4768E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1917E3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65A3619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47E3A962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03E5F20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7833084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  <w:tr w:rsidR="00AF7017" w14:paraId="7ACBC83A" w14:textId="77777777" w:rsidTr="00857DF0">
        <w:trPr>
          <w:trHeight w:val="3061"/>
        </w:trPr>
        <w:tc>
          <w:tcPr>
            <w:tcW w:w="2118" w:type="dxa"/>
            <w:vAlign w:val="center"/>
          </w:tcPr>
          <w:p w14:paraId="7D653589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Воскресенье</w:t>
            </w:r>
          </w:p>
        </w:tc>
        <w:tc>
          <w:tcPr>
            <w:tcW w:w="4114" w:type="dxa"/>
          </w:tcPr>
          <w:p w14:paraId="2EC3D1AA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10.00 (4 дор.);</w:t>
            </w:r>
          </w:p>
          <w:p w14:paraId="294F3B34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11.00 (4 дор.);</w:t>
            </w:r>
          </w:p>
          <w:p w14:paraId="5F9F0890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12.00 (4 дор.);</w:t>
            </w:r>
          </w:p>
          <w:p w14:paraId="731871DF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13.00 (4 дор.);</w:t>
            </w:r>
          </w:p>
          <w:p w14:paraId="0BD577FE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15.00 (4 дор.);</w:t>
            </w:r>
          </w:p>
          <w:p w14:paraId="1769080B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16.00 (3 дор.);</w:t>
            </w:r>
          </w:p>
          <w:p w14:paraId="33664D63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17.00 (3 дор.);</w:t>
            </w:r>
          </w:p>
          <w:p w14:paraId="76B39C10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18.00 (3 дор.);</w:t>
            </w:r>
          </w:p>
          <w:p w14:paraId="63770E7E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19.00 (3 дор.);</w:t>
            </w:r>
          </w:p>
          <w:p w14:paraId="6973DB33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sz w:val="22"/>
              </w:rPr>
              <w:t>20.00 (3 дор.)</w:t>
            </w:r>
          </w:p>
          <w:p w14:paraId="1CAD3528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3BDCFC2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27C2159F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5BC44A1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45BC36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F63245A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3976487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09C5F64A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0A86233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5700CC04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  <w:p w14:paraId="549F9EA7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12р.00к.</w:t>
            </w:r>
          </w:p>
        </w:tc>
        <w:tc>
          <w:tcPr>
            <w:tcW w:w="1552" w:type="dxa"/>
          </w:tcPr>
          <w:p w14:paraId="0A96476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423E3959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682AD9A1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4EEBEE92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4C2C4542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10р.00к.</w:t>
            </w:r>
          </w:p>
          <w:p w14:paraId="5969D63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4C4C8CCB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2FC22F26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479791C2" w14:textId="77777777" w:rsidR="00AF7017" w:rsidRPr="007C3818" w:rsidRDefault="00AF7017" w:rsidP="00857DF0">
            <w:pPr>
              <w:spacing w:line="276" w:lineRule="auto"/>
              <w:jc w:val="center"/>
              <w:rPr>
                <w:i/>
                <w:iCs/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  <w:p w14:paraId="1CBF87DC" w14:textId="77777777" w:rsidR="00AF7017" w:rsidRPr="007C3818" w:rsidRDefault="00AF7017" w:rsidP="00857DF0">
            <w:pPr>
              <w:spacing w:line="276" w:lineRule="auto"/>
              <w:jc w:val="center"/>
              <w:rPr>
                <w:sz w:val="22"/>
              </w:rPr>
            </w:pPr>
            <w:r w:rsidRPr="007C3818">
              <w:rPr>
                <w:i/>
                <w:iCs/>
                <w:sz w:val="22"/>
              </w:rPr>
              <w:t>11р.00к.</w:t>
            </w:r>
          </w:p>
        </w:tc>
      </w:tr>
    </w:tbl>
    <w:p w14:paraId="76CD59F2" w14:textId="77777777" w:rsidR="00AF7017" w:rsidRDefault="00AF7017" w:rsidP="00AF7017">
      <w:pPr>
        <w:spacing w:after="0"/>
        <w:ind w:firstLine="709"/>
        <w:jc w:val="both"/>
      </w:pPr>
    </w:p>
    <w:p w14:paraId="3F0082F0" w14:textId="77777777" w:rsidR="00AF7017" w:rsidRPr="004A1C08" w:rsidRDefault="00AF7017" w:rsidP="00AF7017">
      <w:pPr>
        <w:spacing w:after="0"/>
        <w:jc w:val="both"/>
        <w:rPr>
          <w:b/>
          <w:bCs/>
          <w:sz w:val="36"/>
          <w:szCs w:val="28"/>
        </w:rPr>
      </w:pPr>
      <w:r w:rsidRPr="004A1C08">
        <w:rPr>
          <w:b/>
          <w:bCs/>
          <w:sz w:val="36"/>
          <w:szCs w:val="28"/>
        </w:rPr>
        <w:t>СЕАНСЫ</w:t>
      </w:r>
    </w:p>
    <w:p w14:paraId="11AC0BEE" w14:textId="77777777" w:rsidR="00AF7017" w:rsidRDefault="00AF7017" w:rsidP="00AF7017">
      <w:pPr>
        <w:spacing w:after="0"/>
        <w:jc w:val="both"/>
        <w:rPr>
          <w:sz w:val="32"/>
          <w:szCs w:val="24"/>
        </w:rPr>
      </w:pPr>
      <w:r w:rsidRPr="002C2E8A">
        <w:rPr>
          <w:b/>
          <w:bCs/>
          <w:sz w:val="32"/>
          <w:szCs w:val="24"/>
          <w:u w:val="single"/>
        </w:rPr>
        <w:t>«Мама и малыш»</w:t>
      </w:r>
      <w:r>
        <w:rPr>
          <w:b/>
          <w:bCs/>
          <w:sz w:val="32"/>
          <w:szCs w:val="24"/>
        </w:rPr>
        <w:t xml:space="preserve"> - малая чаша бассейна </w:t>
      </w:r>
      <w:r w:rsidRPr="002C2E8A">
        <w:rPr>
          <w:sz w:val="32"/>
          <w:szCs w:val="24"/>
        </w:rPr>
        <w:t>(«малютка»)</w:t>
      </w:r>
    </w:p>
    <w:p w14:paraId="10525BAB" w14:textId="77777777" w:rsidR="00AF7017" w:rsidRDefault="00AF7017" w:rsidP="00AF7017">
      <w:pPr>
        <w:spacing w:after="0"/>
        <w:jc w:val="both"/>
        <w:rPr>
          <w:i/>
          <w:iCs/>
        </w:rPr>
      </w:pPr>
      <w:r w:rsidRPr="002C2E8A">
        <w:rPr>
          <w:i/>
          <w:iCs/>
        </w:rPr>
        <w:t>(посещение сеанса 1-го взрослого с ребенком 3-10 лет)</w:t>
      </w:r>
    </w:p>
    <w:p w14:paraId="4293570F" w14:textId="77777777" w:rsidR="00AF7017" w:rsidRDefault="00AF7017" w:rsidP="00AF7017">
      <w:pPr>
        <w:spacing w:after="0"/>
        <w:jc w:val="both"/>
        <w:rPr>
          <w:i/>
          <w:iCs/>
        </w:rPr>
      </w:pPr>
    </w:p>
    <w:p w14:paraId="297FAD2C" w14:textId="77777777" w:rsidR="00AF7017" w:rsidRPr="00BF61BB" w:rsidRDefault="00AF7017" w:rsidP="00AF7017">
      <w:pPr>
        <w:spacing w:after="0"/>
        <w:jc w:val="both"/>
        <w:rPr>
          <w:b/>
          <w:bCs/>
        </w:rPr>
      </w:pPr>
      <w:r w:rsidRPr="00BF61BB">
        <w:rPr>
          <w:b/>
          <w:bCs/>
        </w:rPr>
        <w:t>Оздоровительное плавание малая ванна</w:t>
      </w:r>
      <w:r>
        <w:rPr>
          <w:b/>
          <w:bCs/>
        </w:rPr>
        <w:t xml:space="preserve"> для детей 7-10 лет</w:t>
      </w:r>
    </w:p>
    <w:p w14:paraId="222338D8" w14:textId="77777777" w:rsidR="00AF7017" w:rsidRPr="002C2E8A" w:rsidRDefault="00AF7017" w:rsidP="00AF7017">
      <w:pPr>
        <w:spacing w:after="0"/>
        <w:jc w:val="both"/>
        <w:rPr>
          <w:i/>
          <w:iCs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18"/>
        <w:gridCol w:w="3547"/>
        <w:gridCol w:w="2127"/>
        <w:gridCol w:w="1552"/>
      </w:tblGrid>
      <w:tr w:rsidR="00AF7017" w:rsidRPr="00372E96" w14:paraId="718674CC" w14:textId="77777777" w:rsidTr="00857DF0">
        <w:tc>
          <w:tcPr>
            <w:tcW w:w="2118" w:type="dxa"/>
          </w:tcPr>
          <w:p w14:paraId="3C48715D" w14:textId="77777777" w:rsidR="00AF7017" w:rsidRPr="00372E96" w:rsidRDefault="00AF7017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Дни недели</w:t>
            </w:r>
          </w:p>
        </w:tc>
        <w:tc>
          <w:tcPr>
            <w:tcW w:w="3547" w:type="dxa"/>
          </w:tcPr>
          <w:p w14:paraId="4231CDC8" w14:textId="77777777" w:rsidR="00AF7017" w:rsidRPr="00372E96" w:rsidRDefault="00AF7017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Время сеанса (пуск в раздевалку)</w:t>
            </w:r>
          </w:p>
        </w:tc>
        <w:tc>
          <w:tcPr>
            <w:tcW w:w="2127" w:type="dxa"/>
          </w:tcPr>
          <w:p w14:paraId="0BB05910" w14:textId="77777777" w:rsidR="00AF7017" w:rsidRPr="00372E96" w:rsidRDefault="00AF7017" w:rsidP="00857DF0">
            <w:pPr>
              <w:jc w:val="center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 xml:space="preserve">Стоимость </w:t>
            </w:r>
            <w:proofErr w:type="spellStart"/>
            <w:r>
              <w:rPr>
                <w:i/>
                <w:iCs/>
                <w:sz w:val="24"/>
                <w:szCs w:val="20"/>
              </w:rPr>
              <w:t>взрослый+ребенок</w:t>
            </w:r>
            <w:proofErr w:type="spellEnd"/>
            <w:r>
              <w:rPr>
                <w:i/>
                <w:iCs/>
                <w:sz w:val="24"/>
                <w:szCs w:val="20"/>
              </w:rPr>
              <w:t xml:space="preserve"> / ребенок 7-10 лет</w:t>
            </w:r>
          </w:p>
        </w:tc>
        <w:tc>
          <w:tcPr>
            <w:tcW w:w="1552" w:type="dxa"/>
          </w:tcPr>
          <w:p w14:paraId="07556168" w14:textId="77777777" w:rsidR="00AF7017" w:rsidRPr="00372E96" w:rsidRDefault="00AF7017" w:rsidP="00857DF0">
            <w:pPr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Стоимость сеанса</w:t>
            </w:r>
          </w:p>
        </w:tc>
      </w:tr>
      <w:tr w:rsidR="00AF7017" w:rsidRPr="00DA5E59" w14:paraId="53764576" w14:textId="77777777" w:rsidTr="00272044">
        <w:trPr>
          <w:trHeight w:val="416"/>
        </w:trPr>
        <w:tc>
          <w:tcPr>
            <w:tcW w:w="2118" w:type="dxa"/>
            <w:vAlign w:val="center"/>
          </w:tcPr>
          <w:p w14:paraId="4E3BA1C8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 - Пятница</w:t>
            </w:r>
          </w:p>
        </w:tc>
        <w:tc>
          <w:tcPr>
            <w:tcW w:w="3547" w:type="dxa"/>
            <w:vAlign w:val="center"/>
          </w:tcPr>
          <w:p w14:paraId="60BA503E" w14:textId="77777777" w:rsidR="00AF7017" w:rsidRPr="000C2B20" w:rsidRDefault="00AF7017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9.20;</w:t>
            </w:r>
          </w:p>
          <w:p w14:paraId="66A54B83" w14:textId="77777777" w:rsidR="00AF7017" w:rsidRPr="000C2B20" w:rsidRDefault="00AF7017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10.25;</w:t>
            </w:r>
          </w:p>
          <w:p w14:paraId="6E4EDD7E" w14:textId="77777777" w:rsidR="00AF7017" w:rsidRPr="000C2B20" w:rsidRDefault="00AF7017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11.30;</w:t>
            </w:r>
          </w:p>
          <w:p w14:paraId="6294231B" w14:textId="77777777" w:rsidR="00AF7017" w:rsidRPr="000C2B20" w:rsidRDefault="00AF7017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13.40;</w:t>
            </w:r>
          </w:p>
          <w:p w14:paraId="6813B838" w14:textId="77777777" w:rsidR="00AF7017" w:rsidRPr="000C2B20" w:rsidRDefault="00AF7017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14.45.</w:t>
            </w:r>
          </w:p>
        </w:tc>
        <w:tc>
          <w:tcPr>
            <w:tcW w:w="2127" w:type="dxa"/>
            <w:vAlign w:val="center"/>
          </w:tcPr>
          <w:p w14:paraId="578F2E62" w14:textId="77777777" w:rsidR="00AF7017" w:rsidRPr="000C2B20" w:rsidRDefault="00AF7017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0C2B20">
              <w:rPr>
                <w:i/>
                <w:iCs/>
                <w:sz w:val="24"/>
                <w:szCs w:val="20"/>
              </w:rPr>
              <w:t>8р.00к.+8р.00к. / 10р.00к.</w:t>
            </w:r>
          </w:p>
        </w:tc>
        <w:tc>
          <w:tcPr>
            <w:tcW w:w="1552" w:type="dxa"/>
            <w:vAlign w:val="center"/>
          </w:tcPr>
          <w:p w14:paraId="2AF350FA" w14:textId="77777777" w:rsidR="00AF7017" w:rsidRPr="000C2B20" w:rsidRDefault="00AF7017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0C2B20">
              <w:rPr>
                <w:i/>
                <w:iCs/>
                <w:sz w:val="24"/>
                <w:szCs w:val="20"/>
              </w:rPr>
              <w:t>16р.00к. / 10р.00к.</w:t>
            </w:r>
          </w:p>
        </w:tc>
      </w:tr>
      <w:tr w:rsidR="00AF7017" w:rsidRPr="00DA5E59" w14:paraId="64E4F116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7B539402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lastRenderedPageBreak/>
              <w:t>Суббота</w:t>
            </w:r>
          </w:p>
        </w:tc>
        <w:tc>
          <w:tcPr>
            <w:tcW w:w="3547" w:type="dxa"/>
            <w:vAlign w:val="center"/>
          </w:tcPr>
          <w:p w14:paraId="50621041" w14:textId="77777777" w:rsidR="00AF7017" w:rsidRPr="000C2B20" w:rsidRDefault="00AF7017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18.45;</w:t>
            </w:r>
          </w:p>
          <w:p w14:paraId="5D166D72" w14:textId="77777777" w:rsidR="00AF7017" w:rsidRPr="000C2B20" w:rsidRDefault="00AF7017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19.50.</w:t>
            </w:r>
          </w:p>
        </w:tc>
        <w:tc>
          <w:tcPr>
            <w:tcW w:w="2127" w:type="dxa"/>
            <w:vAlign w:val="center"/>
          </w:tcPr>
          <w:p w14:paraId="40719477" w14:textId="77777777" w:rsidR="00AF7017" w:rsidRPr="000C2B20" w:rsidRDefault="00AF7017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0C2B20">
              <w:rPr>
                <w:i/>
                <w:iCs/>
                <w:sz w:val="24"/>
                <w:szCs w:val="20"/>
              </w:rPr>
              <w:t>8р.00к.+8р.00к. / 10р.00к.</w:t>
            </w:r>
          </w:p>
        </w:tc>
        <w:tc>
          <w:tcPr>
            <w:tcW w:w="1552" w:type="dxa"/>
            <w:vAlign w:val="center"/>
          </w:tcPr>
          <w:p w14:paraId="60598234" w14:textId="77777777" w:rsidR="00AF7017" w:rsidRPr="000C2B20" w:rsidRDefault="00AF7017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0C2B20">
              <w:rPr>
                <w:i/>
                <w:iCs/>
                <w:sz w:val="24"/>
                <w:szCs w:val="20"/>
              </w:rPr>
              <w:t>16р.00к. / 10р.00к.</w:t>
            </w:r>
          </w:p>
        </w:tc>
      </w:tr>
      <w:tr w:rsidR="00AF7017" w:rsidRPr="00DA5E59" w14:paraId="62D397FF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3E01BDEC" w14:textId="77777777" w:rsidR="00AF7017" w:rsidRPr="000C2B20" w:rsidRDefault="00AF7017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Воскресенье</w:t>
            </w:r>
          </w:p>
        </w:tc>
        <w:tc>
          <w:tcPr>
            <w:tcW w:w="3547" w:type="dxa"/>
            <w:vAlign w:val="center"/>
          </w:tcPr>
          <w:p w14:paraId="63DFD3E9" w14:textId="77777777" w:rsidR="00AF7017" w:rsidRPr="000C2B20" w:rsidRDefault="00AF7017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13.00;</w:t>
            </w:r>
          </w:p>
          <w:p w14:paraId="1CD16EEF" w14:textId="77777777" w:rsidR="00AF7017" w:rsidRPr="000C2B20" w:rsidRDefault="00AF7017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15.00;</w:t>
            </w:r>
          </w:p>
          <w:p w14:paraId="29997FC5" w14:textId="77777777" w:rsidR="00AF7017" w:rsidRPr="000C2B20" w:rsidRDefault="00AF7017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19.00;</w:t>
            </w:r>
          </w:p>
          <w:p w14:paraId="00C78435" w14:textId="77777777" w:rsidR="00AF7017" w:rsidRPr="000C2B20" w:rsidRDefault="00AF7017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20.00</w:t>
            </w:r>
          </w:p>
        </w:tc>
        <w:tc>
          <w:tcPr>
            <w:tcW w:w="2127" w:type="dxa"/>
            <w:vAlign w:val="center"/>
          </w:tcPr>
          <w:p w14:paraId="01279E5A" w14:textId="77777777" w:rsidR="00AF7017" w:rsidRPr="000C2B20" w:rsidRDefault="00AF7017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0C2B20">
              <w:rPr>
                <w:i/>
                <w:iCs/>
                <w:sz w:val="24"/>
                <w:szCs w:val="20"/>
              </w:rPr>
              <w:t>8р.00к.+8р.00к. / 10р.00к.</w:t>
            </w:r>
          </w:p>
        </w:tc>
        <w:tc>
          <w:tcPr>
            <w:tcW w:w="1552" w:type="dxa"/>
            <w:vAlign w:val="center"/>
          </w:tcPr>
          <w:p w14:paraId="67F2A5E8" w14:textId="77777777" w:rsidR="00AF7017" w:rsidRPr="000C2B20" w:rsidRDefault="00AF7017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0C2B20">
              <w:rPr>
                <w:i/>
                <w:iCs/>
                <w:sz w:val="24"/>
                <w:szCs w:val="20"/>
              </w:rPr>
              <w:t>16р.00к. / 10р.00к.</w:t>
            </w:r>
          </w:p>
        </w:tc>
      </w:tr>
    </w:tbl>
    <w:p w14:paraId="40CBA275" w14:textId="77777777" w:rsidR="00F12C76" w:rsidRDefault="00F12C76" w:rsidP="006C0B77">
      <w:pPr>
        <w:spacing w:after="0"/>
        <w:ind w:firstLine="709"/>
        <w:jc w:val="both"/>
      </w:pPr>
    </w:p>
    <w:sectPr w:rsidR="00F12C76" w:rsidSect="00272044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C"/>
    <w:rsid w:val="00230B5C"/>
    <w:rsid w:val="00272044"/>
    <w:rsid w:val="006C0B77"/>
    <w:rsid w:val="008242FF"/>
    <w:rsid w:val="00870751"/>
    <w:rsid w:val="00922C48"/>
    <w:rsid w:val="00AC52C0"/>
    <w:rsid w:val="00AF7017"/>
    <w:rsid w:val="00B915B7"/>
    <w:rsid w:val="00E73F47"/>
    <w:rsid w:val="00EA59DF"/>
    <w:rsid w:val="00EE4070"/>
    <w:rsid w:val="00F12C76"/>
    <w:rsid w:val="00F6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EC61-60ED-4494-89EA-5C8B95F4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1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B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B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B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B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B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B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B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B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0B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0B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0B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0B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0B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0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B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B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0B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B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B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B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0B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F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2025-08-14T07:40:00Z</dcterms:created>
  <dcterms:modified xsi:type="dcterms:W3CDTF">2025-08-14T07:43:00Z</dcterms:modified>
</cp:coreProperties>
</file>